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4C67" w14:textId="52013B12" w:rsidR="00E10B2A" w:rsidRDefault="00E36160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7A8C6F" wp14:editId="259A2AF3">
            <wp:simplePos x="0" y="0"/>
            <wp:positionH relativeFrom="column">
              <wp:posOffset>-1093784</wp:posOffset>
            </wp:positionH>
            <wp:positionV relativeFrom="paragraph">
              <wp:posOffset>-567055</wp:posOffset>
            </wp:positionV>
            <wp:extent cx="7986577" cy="11259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377" cy="11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FC09E" w14:textId="77777777" w:rsidR="00E10B2A" w:rsidRDefault="00E10B2A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44BD5442" w14:textId="77777777" w:rsidR="00E10B2A" w:rsidRPr="007D33EE" w:rsidRDefault="00E10B2A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E10B2A" w:rsidRPr="00855BCA" w14:paraId="3BD79B3D" w14:textId="77777777" w:rsidTr="006E24A9">
        <w:trPr>
          <w:trHeight w:val="384"/>
        </w:trPr>
        <w:tc>
          <w:tcPr>
            <w:tcW w:w="994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E563262" w14:textId="77777777" w:rsidR="00E10B2A" w:rsidRPr="005B52E3" w:rsidRDefault="00E10B2A" w:rsidP="006A53A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</w:t>
            </w:r>
            <w:r>
              <w:rPr>
                <w:rFonts w:cs="Arial"/>
                <w:sz w:val="22"/>
                <w:szCs w:val="20"/>
                <w:lang w:val="es-MX"/>
              </w:rPr>
              <w:t>MAESTRÍA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14:paraId="596B517E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25" w:type="dxa"/>
        <w:tblInd w:w="-459" w:type="dxa"/>
        <w:tblLook w:val="04A0" w:firstRow="1" w:lastRow="0" w:firstColumn="1" w:lastColumn="0" w:noHBand="0" w:noVBand="1"/>
      </w:tblPr>
      <w:tblGrid>
        <w:gridCol w:w="4411"/>
        <w:gridCol w:w="565"/>
        <w:gridCol w:w="4383"/>
        <w:gridCol w:w="566"/>
      </w:tblGrid>
      <w:tr w:rsidR="00E10B2A" w:rsidRPr="00CA11F8" w14:paraId="0E6DD351" w14:textId="77777777" w:rsidTr="006E24A9">
        <w:trPr>
          <w:trHeight w:val="278"/>
        </w:trPr>
        <w:tc>
          <w:tcPr>
            <w:tcW w:w="9925" w:type="dxa"/>
            <w:gridSpan w:val="4"/>
            <w:shd w:val="clear" w:color="auto" w:fill="002060"/>
          </w:tcPr>
          <w:p w14:paraId="052242EB" w14:textId="77777777" w:rsidR="00E10B2A" w:rsidRPr="00122AD3" w:rsidRDefault="00E10B2A" w:rsidP="006A53A7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MAESTRÍAS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 EN LA MODALIDAD </w:t>
            </w:r>
            <w:r w:rsidR="00C85C8D">
              <w:rPr>
                <w:rFonts w:cs="Arial"/>
                <w:color w:val="FFFF00"/>
                <w:sz w:val="22"/>
                <w:szCs w:val="22"/>
              </w:rPr>
              <w:t>VIRTUAL</w:t>
            </w:r>
          </w:p>
        </w:tc>
      </w:tr>
      <w:tr w:rsidR="00E10B2A" w:rsidRPr="00CA11F8" w14:paraId="6432C588" w14:textId="77777777" w:rsidTr="00E36160">
        <w:trPr>
          <w:trHeight w:val="54"/>
        </w:trPr>
        <w:tc>
          <w:tcPr>
            <w:tcW w:w="4411" w:type="dxa"/>
            <w:shd w:val="clear" w:color="auto" w:fill="002060"/>
          </w:tcPr>
          <w:p w14:paraId="265088C5" w14:textId="77777777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Derecho</w:t>
            </w:r>
          </w:p>
        </w:tc>
        <w:tc>
          <w:tcPr>
            <w:tcW w:w="565" w:type="dxa"/>
          </w:tcPr>
          <w:p w14:paraId="7A9BA5D6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14:paraId="4035EC64" w14:textId="2061ADCF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Administración</w:t>
            </w:r>
            <w:r w:rsidR="00E36160">
              <w:rPr>
                <w:rFonts w:cs="Arial"/>
                <w:b w:val="0"/>
                <w:sz w:val="22"/>
                <w:szCs w:val="22"/>
              </w:rPr>
              <w:t xml:space="preserve"> de Negocios</w:t>
            </w:r>
          </w:p>
        </w:tc>
        <w:tc>
          <w:tcPr>
            <w:tcW w:w="566" w:type="dxa"/>
            <w:shd w:val="clear" w:color="auto" w:fill="FFFFFF" w:themeFill="background1"/>
          </w:tcPr>
          <w:p w14:paraId="6FBA96A9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E10B2A" w:rsidRPr="00CA11F8" w14:paraId="4643F673" w14:textId="77777777" w:rsidTr="00E36160">
        <w:trPr>
          <w:trHeight w:val="266"/>
        </w:trPr>
        <w:tc>
          <w:tcPr>
            <w:tcW w:w="4411" w:type="dxa"/>
            <w:shd w:val="clear" w:color="auto" w:fill="002060"/>
          </w:tcPr>
          <w:p w14:paraId="0AD0E13B" w14:textId="77777777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Educación</w:t>
            </w:r>
          </w:p>
        </w:tc>
        <w:tc>
          <w:tcPr>
            <w:tcW w:w="565" w:type="dxa"/>
          </w:tcPr>
          <w:p w14:paraId="0A5D3A5A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14:paraId="35943EBA" w14:textId="07D28612"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E36160">
              <w:rPr>
                <w:rFonts w:cs="Arial"/>
                <w:b w:val="0"/>
                <w:sz w:val="22"/>
                <w:szCs w:val="22"/>
              </w:rPr>
              <w:t>Gobernabilidad Pública</w:t>
            </w:r>
          </w:p>
        </w:tc>
        <w:tc>
          <w:tcPr>
            <w:tcW w:w="566" w:type="dxa"/>
            <w:shd w:val="clear" w:color="auto" w:fill="FFFFFF" w:themeFill="background1"/>
          </w:tcPr>
          <w:p w14:paraId="1337299C" w14:textId="77777777"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E36160" w:rsidRPr="00CA11F8" w14:paraId="56CF8453" w14:textId="77777777" w:rsidTr="00E36160">
        <w:trPr>
          <w:trHeight w:val="266"/>
        </w:trPr>
        <w:tc>
          <w:tcPr>
            <w:tcW w:w="4411" w:type="dxa"/>
            <w:shd w:val="clear" w:color="auto" w:fill="002060"/>
          </w:tcPr>
          <w:p w14:paraId="252C32F3" w14:textId="36FC0EAF" w:rsidR="00E36160" w:rsidRPr="00C85C8D" w:rsidRDefault="00E36160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Maestría en Psicología</w:t>
            </w:r>
          </w:p>
        </w:tc>
        <w:tc>
          <w:tcPr>
            <w:tcW w:w="565" w:type="dxa"/>
          </w:tcPr>
          <w:p w14:paraId="2BAB5158" w14:textId="77777777" w:rsidR="00E36160" w:rsidRPr="00C85C8D" w:rsidRDefault="00E36160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shd w:val="clear" w:color="auto" w:fill="auto"/>
          </w:tcPr>
          <w:p w14:paraId="047D526B" w14:textId="77777777" w:rsidR="00E36160" w:rsidRPr="00C85C8D" w:rsidRDefault="00E36160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14:paraId="38527D22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4F9755A5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10B2A" w:rsidRPr="00B01DF6" w14:paraId="3032B770" w14:textId="77777777" w:rsidTr="006A53A7">
        <w:trPr>
          <w:trHeight w:val="297"/>
        </w:trPr>
        <w:tc>
          <w:tcPr>
            <w:tcW w:w="9928" w:type="dxa"/>
            <w:shd w:val="clear" w:color="auto" w:fill="002060"/>
          </w:tcPr>
          <w:p w14:paraId="7BBD820A" w14:textId="77777777"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24B41CA1" w14:textId="77777777" w:rsidR="00E10B2A" w:rsidRPr="00C17D87" w:rsidRDefault="00E10B2A" w:rsidP="00E10B2A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E10B2A" w:rsidRPr="007A78F9" w14:paraId="74CF78C0" w14:textId="77777777" w:rsidTr="006A53A7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CBB1745" w14:textId="77777777"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2078702F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477484CE" w14:textId="77777777" w:rsidR="00E10B2A" w:rsidRPr="007A78F9" w:rsidRDefault="00E10B2A" w:rsidP="006A53A7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5C17A27C" w14:textId="77777777"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1C14C1C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3F919893" w14:textId="77777777"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F972767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65851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E10B2A" w:rsidRPr="007A78F9" w14:paraId="06F3BAB3" w14:textId="77777777" w:rsidTr="006A53A7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54A6049" w14:textId="77777777" w:rsidR="00E10B2A" w:rsidRPr="007A78F9" w:rsidRDefault="00E10B2A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15C9CCB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8F81481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0375CE7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F4E2205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E10B2A" w:rsidRPr="007A78F9" w14:paraId="7610918C" w14:textId="77777777" w:rsidTr="006A53A7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37BEE1D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46A8F46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70747DF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5D0EE0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4AC9088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E10B2A" w:rsidRPr="007A78F9" w14:paraId="33FE62C4" w14:textId="77777777" w:rsidTr="006A53A7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B31A82C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B0D4FB6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8B7EE02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33283FD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11FDB96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E10B2A" w:rsidRPr="007A78F9" w14:paraId="6F189F69" w14:textId="77777777" w:rsidTr="006A53A7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E37CFEC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E30870C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6B9AA01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BBBCF9C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EA87635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E10B2A" w:rsidRPr="007A78F9" w14:paraId="1138717F" w14:textId="77777777" w:rsidTr="006A53A7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FCB9ADB" w14:textId="77777777"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0100A7F7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3D66C28C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E10B2A" w:rsidRPr="007A78F9" w14:paraId="3B491A2C" w14:textId="77777777" w:rsidTr="006A53A7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A4236AF" w14:textId="77777777" w:rsidR="00E10B2A" w:rsidRPr="007A78F9" w:rsidRDefault="00E10B2A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38B42F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F655C66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E96690F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7DEC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4227"/>
        <w:gridCol w:w="1041"/>
        <w:gridCol w:w="3314"/>
      </w:tblGrid>
      <w:tr w:rsidR="00E10B2A" w:rsidRPr="007A78F9" w14:paraId="1342C33B" w14:textId="77777777" w:rsidTr="00C86EC7">
        <w:trPr>
          <w:trHeight w:val="238"/>
        </w:trPr>
        <w:tc>
          <w:tcPr>
            <w:tcW w:w="132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FF5B7AD" w14:textId="61F36DAE" w:rsidR="00E10B2A" w:rsidRPr="007A78F9" w:rsidRDefault="00C86EC7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944163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629D4F20" w14:textId="2E5EF940" w:rsidR="00E10B2A" w:rsidRPr="007A78F9" w:rsidRDefault="00D32BCB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Whatsapp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7F16880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034861EA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E10B2A" w:rsidRPr="007A78F9" w14:paraId="12204426" w14:textId="77777777" w:rsidTr="006A53A7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AE0F952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C971D1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AE31947" w14:textId="77777777" w:rsidR="00E10B2A" w:rsidRPr="007A78F9" w:rsidRDefault="00E10B2A" w:rsidP="00E10B2A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E10B2A" w:rsidRPr="007A78F9" w14:paraId="5EBAB9D2" w14:textId="77777777" w:rsidTr="006A53A7">
        <w:trPr>
          <w:trHeight w:val="297"/>
        </w:trPr>
        <w:tc>
          <w:tcPr>
            <w:tcW w:w="5461" w:type="dxa"/>
            <w:shd w:val="clear" w:color="auto" w:fill="002060"/>
          </w:tcPr>
          <w:p w14:paraId="754DB0D3" w14:textId="77777777"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14:paraId="40858E8E" w14:textId="77777777" w:rsidR="00E10B2A" w:rsidRPr="007A78F9" w:rsidRDefault="00E10B2A" w:rsidP="006A53A7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3C779E22" w14:textId="77777777" w:rsidR="00E10B2A" w:rsidRPr="007A78F9" w:rsidRDefault="00E10B2A" w:rsidP="00E10B2A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E10B2A" w:rsidRPr="007A78F9" w14:paraId="2B5086D6" w14:textId="77777777" w:rsidTr="006A53A7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3FA46F5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0FF38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6CBD57E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CA2DED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B5179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10B2A" w:rsidRPr="007A78F9" w14:paraId="2D781DBE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FBDD182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B2C1E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419C741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E10B2A" w:rsidRPr="007A78F9" w14:paraId="0B72520A" w14:textId="77777777" w:rsidTr="006A53A7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BFE10E9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B7DB4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BC1EF9F" w14:textId="77777777" w:rsidR="00E10B2A" w:rsidRPr="007A78F9" w:rsidRDefault="00E10B2A" w:rsidP="00E10B2A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E10B2A" w:rsidRPr="007A78F9" w14:paraId="2B20A8A7" w14:textId="77777777" w:rsidTr="006A53A7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A128420" w14:textId="77777777" w:rsidR="00E10B2A" w:rsidRPr="007A78F9" w:rsidRDefault="00E10B2A" w:rsidP="006A53A7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7F8A" w14:textId="77777777" w:rsidR="00E10B2A" w:rsidRPr="007A78F9" w:rsidRDefault="00E10B2A" w:rsidP="006A53A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1EF2C824" w14:textId="77777777" w:rsidR="00E10B2A" w:rsidRPr="007A78F9" w:rsidRDefault="00E10B2A" w:rsidP="00E10B2A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E10B2A" w:rsidRPr="007A78F9" w14:paraId="44C7C5C6" w14:textId="77777777" w:rsidTr="006A53A7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2F4CCC4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0642D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0EFFE8B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04FF6C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EFB1A5E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10B2A" w:rsidRPr="007A78F9" w14:paraId="598C9F2E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22F4F08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7B94E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2C38A3F" w14:textId="77777777" w:rsidR="00E10B2A" w:rsidRPr="005B52E3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0B2A" w:rsidRPr="005B52E3" w14:paraId="391558E7" w14:textId="77777777" w:rsidTr="006A53A7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229B40E5" w14:textId="77777777" w:rsidR="00E10B2A" w:rsidRPr="005B52E3" w:rsidRDefault="00E10B2A" w:rsidP="006A53A7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maestría cursada 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14:paraId="030059E2" w14:textId="77777777" w:rsidR="00E10B2A" w:rsidRPr="00C27F3F" w:rsidRDefault="00E10B2A" w:rsidP="00E10B2A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E10B2A" w:rsidRPr="00C27F3F" w14:paraId="2E599630" w14:textId="77777777" w:rsidTr="006A53A7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F84DCE9" w14:textId="77777777" w:rsidR="00E10B2A" w:rsidRPr="00C27F3F" w:rsidRDefault="00E10B2A" w:rsidP="006A53A7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BE1F" w14:textId="77777777" w:rsidR="00E10B2A" w:rsidRPr="00C27F3F" w:rsidRDefault="00E10B2A" w:rsidP="006A53A7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3DE36AA2" w14:textId="77777777"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87E8F5C" w14:textId="0DDC8530" w:rsidR="00E10B2A" w:rsidRPr="006E24A9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6E24A9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6E24A9">
        <w:rPr>
          <w:rFonts w:ascii="Arial" w:hAnsi="Arial" w:cs="Arial"/>
          <w:b/>
          <w:color w:val="002060"/>
          <w:sz w:val="20"/>
          <w:szCs w:val="20"/>
        </w:rPr>
        <w:t xml:space="preserve">Universidad de </w:t>
      </w:r>
      <w:r w:rsidR="006E24A9">
        <w:rPr>
          <w:rFonts w:ascii="Arial" w:hAnsi="Arial" w:cs="Arial"/>
          <w:b/>
          <w:color w:val="002060"/>
          <w:sz w:val="20"/>
          <w:szCs w:val="20"/>
        </w:rPr>
        <w:t>México</w:t>
      </w:r>
      <w:r w:rsidRPr="006E24A9">
        <w:rPr>
          <w:rFonts w:ascii="Arial" w:hAnsi="Arial" w:cs="Arial"/>
          <w:b/>
          <w:color w:val="002060"/>
          <w:sz w:val="20"/>
          <w:szCs w:val="20"/>
        </w:rPr>
        <w:t>.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Es importante estar al día en el pago de colegiaturas para mantener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BECA INSTITUCIONAL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otorgada por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U</w:t>
      </w:r>
      <w:r w:rsidR="00E36160">
        <w:rPr>
          <w:rFonts w:ascii="Arial" w:hAnsi="Arial" w:cs="Arial"/>
          <w:b/>
          <w:bCs/>
          <w:color w:val="002060"/>
          <w:sz w:val="20"/>
          <w:szCs w:val="20"/>
        </w:rPr>
        <w:t>D</w:t>
      </w:r>
      <w:r w:rsidR="006E24A9">
        <w:rPr>
          <w:rFonts w:ascii="Arial" w:hAnsi="Arial" w:cs="Arial"/>
          <w:b/>
          <w:bCs/>
          <w:color w:val="002060"/>
          <w:sz w:val="20"/>
          <w:szCs w:val="20"/>
        </w:rPr>
        <w:t>M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. Las colegiaturas deben pagarse del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 al 10 de cada mes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, a partir del día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11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se cobrará un recargo de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$250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por cada mensualidad vencida. </w:t>
      </w:r>
    </w:p>
    <w:p w14:paraId="0A4E9358" w14:textId="77777777"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E10B2A" w:rsidRPr="00855BCA" w14:paraId="6BB34B00" w14:textId="77777777" w:rsidTr="006A53A7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3773F0F" w14:textId="77777777" w:rsidR="00E10B2A" w:rsidRPr="00122AD3" w:rsidRDefault="00E10B2A" w:rsidP="006A53A7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BADCBF" w14:textId="77777777" w:rsidR="00E10B2A" w:rsidRPr="00315D36" w:rsidRDefault="00E10B2A" w:rsidP="006A53A7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58512101" w14:textId="77777777" w:rsidR="00E10B2A" w:rsidRPr="00855BCA" w:rsidRDefault="00E10B2A" w:rsidP="00E10B2A">
      <w:pPr>
        <w:rPr>
          <w:rFonts w:ascii="Arial Narrow" w:hAnsi="Arial Narrow" w:cs="Arial"/>
          <w:lang w:val="es-MX"/>
        </w:rPr>
      </w:pPr>
    </w:p>
    <w:p w14:paraId="3B6C13AE" w14:textId="789B0860" w:rsidR="00E10B2A" w:rsidRPr="007D33EE" w:rsidRDefault="00E10B2A" w:rsidP="00E10B2A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E10B2A" w:rsidRPr="00321A92" w14:paraId="6F6E30CF" w14:textId="77777777" w:rsidTr="006A53A7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BDEC4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C63CA72" w14:textId="77777777" w:rsidR="00E10B2A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B5A54D9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375F614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E10B2A" w:rsidRPr="00321A92" w14:paraId="27170169" w14:textId="77777777" w:rsidTr="006A53A7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71536357" w14:textId="77777777" w:rsidR="00E10B2A" w:rsidRPr="00321A92" w:rsidRDefault="00E10B2A" w:rsidP="006A53A7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389DD5EA" w14:textId="6E9D4994" w:rsidR="00E10B2A" w:rsidRDefault="00966A22" w:rsidP="00E10B2A">
      <w:r>
        <w:rPr>
          <w:noProof/>
        </w:rPr>
        <w:drawing>
          <wp:anchor distT="0" distB="0" distL="114300" distR="114300" simplePos="0" relativeHeight="251665408" behindDoc="0" locked="0" layoutInCell="1" allowOverlap="1" wp14:anchorId="703307AF" wp14:editId="1A30DDB6">
            <wp:simplePos x="0" y="0"/>
            <wp:positionH relativeFrom="column">
              <wp:posOffset>-1091565</wp:posOffset>
            </wp:positionH>
            <wp:positionV relativeFrom="paragraph">
              <wp:posOffset>104775</wp:posOffset>
            </wp:positionV>
            <wp:extent cx="7791450" cy="9124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43166" w14:textId="46A5AFD4" w:rsidR="00735B42" w:rsidRDefault="00735B42"/>
    <w:sectPr w:rsidR="00735B42" w:rsidSect="00B12B90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73FD" w14:textId="77777777" w:rsidR="00431B26" w:rsidRDefault="00431B26">
      <w:r>
        <w:separator/>
      </w:r>
    </w:p>
  </w:endnote>
  <w:endnote w:type="continuationSeparator" w:id="0">
    <w:p w14:paraId="0E15795B" w14:textId="77777777" w:rsidR="00431B26" w:rsidRDefault="004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76A8" w14:textId="77777777" w:rsidR="00431B26" w:rsidRDefault="00431B26">
      <w:r>
        <w:separator/>
      </w:r>
    </w:p>
  </w:footnote>
  <w:footnote w:type="continuationSeparator" w:id="0">
    <w:p w14:paraId="09BFB462" w14:textId="77777777" w:rsidR="00431B26" w:rsidRDefault="0043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87A5" w14:textId="77777777" w:rsidR="00D32BCB" w:rsidRDefault="004E3E4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52A2D4" w14:textId="77777777" w:rsidR="00D32BCB" w:rsidRDefault="00D32B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600" w14:textId="77777777" w:rsidR="00D32BCB" w:rsidRDefault="00D32BCB">
    <w:pPr>
      <w:pStyle w:val="Encabezado"/>
      <w:framePr w:wrap="around" w:vAnchor="text" w:hAnchor="margin" w:xAlign="right" w:y="1"/>
      <w:rPr>
        <w:rStyle w:val="Nmerodepgina"/>
      </w:rPr>
    </w:pPr>
  </w:p>
  <w:p w14:paraId="00C78076" w14:textId="77777777" w:rsidR="00D32BCB" w:rsidRDefault="00D32BC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431B26"/>
    <w:rsid w:val="00493CC2"/>
    <w:rsid w:val="004E3E42"/>
    <w:rsid w:val="006E24A9"/>
    <w:rsid w:val="00735B42"/>
    <w:rsid w:val="00966A22"/>
    <w:rsid w:val="00C85C8D"/>
    <w:rsid w:val="00C86EC7"/>
    <w:rsid w:val="00D32BCB"/>
    <w:rsid w:val="00E10B2A"/>
    <w:rsid w:val="00E3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8AD9"/>
  <w15:chartTrackingRefBased/>
  <w15:docId w15:val="{49D4B9B3-A86E-43CE-9419-FE4BF67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2A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0B2A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10B2A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10B2A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0B2A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10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B2A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10B2A"/>
  </w:style>
  <w:style w:type="paragraph" w:styleId="NormalWeb">
    <w:name w:val="Normal (Web)"/>
    <w:basedOn w:val="Normal"/>
    <w:rsid w:val="00E10B2A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E1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Antonio Ayón</cp:lastModifiedBy>
  <cp:revision>4</cp:revision>
  <dcterms:created xsi:type="dcterms:W3CDTF">2024-02-07T20:03:00Z</dcterms:created>
  <dcterms:modified xsi:type="dcterms:W3CDTF">2024-02-07T20:14:00Z</dcterms:modified>
</cp:coreProperties>
</file>